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8193"/>
        <w:gridCol w:w="4236"/>
        <w:gridCol w:w="1839"/>
        <w:gridCol w:w="1408"/>
      </w:tblGrid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уполномоченное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распорядителя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         _________         _____________________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"____" ___________ 20___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0506001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24.12.2018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A72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2413"/>
        <w:gridCol w:w="1861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87.90</w:t>
            </w:r>
          </w:p>
        </w:tc>
      </w:tr>
    </w:tbl>
    <w:p w:rsidR="00000000" w:rsidRDefault="00A72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72513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849"/>
      </w:tblGrid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821.1002.2102110820.611.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22045001101500001005100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22045001101500001005100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22045001101500001005100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22045001101500001005100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22045001101500001005100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22045001101500001005100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22045001101500001005100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426-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28.08.2015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821.1002.2102110820.611.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22045001201500001004100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22045001201500001004100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22045001201500001004100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22045001201500001004100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22045001201500001004100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22045001201500001004100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22045001201500001004100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426-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28.08.2015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821.1002.2102110820.611.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22045001301500001003100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22045001301500001003100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22045001301500001003100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22045001301500001003100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22045001301500001003100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22045001301500001003100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22045001301500001003100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426-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28.08.2015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821.1002.2102110820.611.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22045001401500001002100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22045001401500001002100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22045001401500001002100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22045001401500001002100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22045001401500001002100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22045001401500001002100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22045001401500001002100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426-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28.08.2015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821.1002.2102110820.611.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22045001501500001001100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22045001501500001001100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22045001501500001001100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22045001501500001001100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22045001501500001001100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22045001501500001001100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22045001501500001001100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426-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28.08.2015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821.1002.2102110820.611.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22045001601500001000100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22045001601500001000100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22045001601500001000100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22045001601500001000100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22045001601500001000100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22045001601500001000100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22045001601500001000100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426-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28.08.2015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821.1002.2102110820.611.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уходе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22046001201400001006100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22046001201400001006100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22046001201400001006100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22046001201400001006100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22046001201400001006100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22046001201400001006100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22046001201400001006100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28.08.2015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821.1002.2102110820.611.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уходе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22046001301400001005100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22046001301400001005100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22046001301400001005100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22046001301400001005100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22046001301400001005100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22046001301400001005100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22046001301400001005100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28.08.2015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821.1002.2102110820.611.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уходе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22046001401400001004100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22046001401400001004100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22046001401400001004100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22046001401400001004100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22046001401400001004100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22046001401400001004100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22046001401400001004100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28.08.2015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821.1002.2102110820.611.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уходе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22046001501400001003100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22046001501400001003100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22046001501400001003100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22046001501400001003100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22046001501400001003100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22046001501400001003100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22046001501400001003100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28.08.2015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821.1002.2102110820.611.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22046001601500001009100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22046001601500001009100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22046001601500001009100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22046001601500001009100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22046001601500001009100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22046001601500001009100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22046001601500001009100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426-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28.08.2015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821.1002.2102110820.611.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уходе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22046001701400001001100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22046001701400001001100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22046001701400001001100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22046001701400001001100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22046001701400001001100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22046001701400001001100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точечным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шрифтом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22046001701400001001100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постороннем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28.08.2015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A72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72513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28"/>
        <w:gridCol w:w="1151"/>
        <w:gridCol w:w="1143"/>
        <w:gridCol w:w="1096"/>
        <w:gridCol w:w="1157"/>
        <w:gridCol w:w="1098"/>
        <w:gridCol w:w="1417"/>
        <w:gridCol w:w="1136"/>
        <w:gridCol w:w="837"/>
        <w:gridCol w:w="1125"/>
        <w:gridCol w:w="1140"/>
        <w:gridCol w:w="1121"/>
        <w:gridCol w:w="854"/>
        <w:gridCol w:w="849"/>
      </w:tblGrid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28" w:type="dxa"/>
            <w:gridSpan w:val="14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работах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528" w:type="dxa"/>
            <w:gridSpan w:val="1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2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28" w:type="dxa"/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2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28" w:type="dxa"/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A72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72513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2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235" w:type="dxa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задании</w:t>
            </w:r>
          </w:p>
        </w:tc>
      </w:tr>
    </w:tbl>
    <w:p w:rsidR="00000000" w:rsidRDefault="00A72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6206"/>
        <w:gridCol w:w="1691"/>
        <w:gridCol w:w="1691"/>
        <w:gridCol w:w="1691"/>
        <w:gridCol w:w="3989"/>
      </w:tblGrid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62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62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КБК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</w:rPr>
              <w:t>(22045001101500001005100)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821.1002.2102110820.611.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</w:rPr>
              <w:t>(22045001201500001004100)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821.1002.2102110820.611.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</w:rPr>
              <w:t>(22045001301500001003100)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821.1002.2102110820.611.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</w:rPr>
              <w:t>(22045001401500001002100)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821.1002.2102110820.611.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</w:rPr>
              <w:t>(22045001501500001001100)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821.1002.2102110820.611.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стационарной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</w:rPr>
              <w:t>(22045</w:t>
            </w:r>
            <w:r>
              <w:rPr>
                <w:rFonts w:ascii="Times New Roman" w:hAnsi="Times New Roman" w:cs="Times New Roman"/>
                <w:color w:val="000000"/>
              </w:rPr>
              <w:t>001601500001000100)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1 630 228,00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821.1002.2102110820.611.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</w:rPr>
              <w:t>(22046001201400001006100)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380 555,50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380 555,50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380 555,50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821.1002.2102110820.611.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</w:rPr>
              <w:t>(22046001301400001005100)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856 400,00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856 400,00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856 400,00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821.1002.2102110820.611.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</w:rPr>
              <w:t>(22046001401400001004100)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750 453,00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750 453,00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750 453,00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821.1002.2102110820.611.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</w:rPr>
              <w:t>(22046001501400001003100)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167 748,00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167 748,00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167 748,00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821.1002.2102110820.611.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</w:rPr>
              <w:t>(22046001601500001009100)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1 430 832,00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1 430 832,00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1 430 832,00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821.1002.2102110820.611.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</w:rPr>
              <w:t>(22046001701400001001100)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750 460,00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750 460,00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750 460,00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821.1002.2102110820.611.</w:t>
            </w:r>
          </w:p>
        </w:tc>
      </w:tr>
    </w:tbl>
    <w:p w:rsidR="00000000" w:rsidRDefault="00A72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6206"/>
        <w:gridCol w:w="5655"/>
        <w:gridCol w:w="3381"/>
      </w:tblGrid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6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2"/>
          <w:tblHeader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очередного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КБК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...</w:t>
            </w:r>
          </w:p>
        </w:tc>
      </w:tr>
    </w:tbl>
    <w:p w:rsidR="00000000" w:rsidRDefault="00A72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49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0"/>
          <w:tblHeader/>
        </w:trPr>
        <w:tc>
          <w:tcPr>
            <w:tcW w:w="14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досрочного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Изменение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ликвидация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исключение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ужреждением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ведомственного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перечня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государственныму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чреждением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случаи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обеспечивает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000000" w:rsidRDefault="00A72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72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49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  <w:tblHeader/>
        </w:trPr>
        <w:tc>
          <w:tcPr>
            <w:tcW w:w="14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A72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72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3959"/>
        <w:gridCol w:w="3935"/>
        <w:gridCol w:w="7097"/>
      </w:tblGrid>
      <w:tr w:rsidR="00A72513" w:rsidTr="00A72513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Периодичность</w:t>
            </w:r>
          </w:p>
        </w:tc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осуществляющие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Внутренний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демографической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</w:tr>
    </w:tbl>
    <w:p w:rsidR="00000000" w:rsidRDefault="00A72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72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643"/>
        <w:gridCol w:w="422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до</w:t>
            </w: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месяца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следующего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отчет</w:t>
            </w:r>
            <w:r>
              <w:rPr>
                <w:rFonts w:ascii="Times New Roman" w:hAnsi="Times New Roman" w:cs="Times New Roman"/>
                <w:color w:val="000000"/>
              </w:rPr>
              <w:t>ным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22" w:type="dxa"/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22" w:type="dxa"/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22" w:type="dxa"/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Подписано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ЭП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Тимошин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Подписано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ЭП</w:t>
            </w:r>
          </w:p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Томилин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22" w:type="dxa"/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A72513"/>
    <w:sectPr w:rsidR="00000000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72513">
      <w:pPr>
        <w:spacing w:after="0" w:line="240" w:lineRule="auto"/>
      </w:pPr>
      <w:r>
        <w:separator/>
      </w:r>
    </w:p>
  </w:endnote>
  <w:endnote w:type="continuationSeparator" w:id="1">
    <w:p w:rsidR="00000000" w:rsidRDefault="00A7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2513">
    <w:pPr>
      <w:framePr w:w="4535" w:h="284" w:wrap="auto" w:hAnchor="text" w:x="11141"/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79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color w:val="000000"/>
        <w:sz w:val="20"/>
        <w:szCs w:val="20"/>
      </w:rPr>
      <w:t>из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79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72513">
      <w:pPr>
        <w:spacing w:after="0" w:line="240" w:lineRule="auto"/>
      </w:pPr>
      <w:r>
        <w:separator/>
      </w:r>
    </w:p>
  </w:footnote>
  <w:footnote w:type="continuationSeparator" w:id="1">
    <w:p w:rsidR="00000000" w:rsidRDefault="00A72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513"/>
    <w:rsid w:val="00A7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13951</Words>
  <Characters>79525</Characters>
  <Application>Microsoft Office Word</Application>
  <DocSecurity>0</DocSecurity>
  <Lines>662</Lines>
  <Paragraphs>186</Paragraphs>
  <ScaleCrop>false</ScaleCrop>
  <Company/>
  <LinksUpToDate>false</LinksUpToDate>
  <CharactersWithSpaces>93290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keysystems 26.12.2018 14:42:47</dc:subject>
  <dc:creator>Keysystems.DWH2.ReportDesigner</dc:creator>
  <cp:lastModifiedBy>User</cp:lastModifiedBy>
  <cp:revision>2</cp:revision>
  <dcterms:created xsi:type="dcterms:W3CDTF">2019-02-06T07:16:00Z</dcterms:created>
  <dcterms:modified xsi:type="dcterms:W3CDTF">2019-02-06T07:16:00Z</dcterms:modified>
</cp:coreProperties>
</file>